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230C3A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59E11CD5" w:rsidR="00CB7AEA" w:rsidRPr="00230C3A" w:rsidRDefault="00230C3A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 xml:space="preserve">DATI DEL TRASFERIMENTO </w:t>
            </w:r>
          </w:p>
        </w:tc>
      </w:tr>
      <w:tr w:rsidR="00230C3A" w:rsidRPr="00230C3A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05EFFA5A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6263FB5A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DENOMINAZIONE DELL’ASSET</w:t>
            </w:r>
          </w:p>
          <w:tbl>
            <w:tblPr>
              <w:tblStyle w:val="Grigliatabella"/>
              <w:tblW w:w="0" w:type="auto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230C3A" w:rsidRPr="00230C3A" w14:paraId="33C1195F" w14:textId="77777777" w:rsidTr="00E403B8">
              <w:tc>
                <w:tcPr>
                  <w:tcW w:w="10934" w:type="dxa"/>
                  <w:shd w:val="clear" w:color="auto" w:fill="FFFFFF" w:themeFill="background1"/>
                </w:tcPr>
                <w:p w14:paraId="30AE8F6D" w14:textId="77777777" w:rsidR="00230C3A" w:rsidRPr="00230C3A" w:rsidRDefault="00230C3A" w:rsidP="00230C3A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PC-3 Marketing</w:t>
                  </w:r>
                </w:p>
              </w:tc>
            </w:tr>
          </w:tbl>
          <w:p w14:paraId="11F72403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512D3A0A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MOTIVAZIONI DEL TRASFERIMENTO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230C3A" w:rsidRPr="00230C3A" w14:paraId="79D6B07C" w14:textId="77777777" w:rsidTr="00E403B8">
              <w:tc>
                <w:tcPr>
                  <w:tcW w:w="10934" w:type="dxa"/>
                  <w:shd w:val="clear" w:color="auto" w:fill="FFFFFF" w:themeFill="background1"/>
                </w:tcPr>
                <w:p w14:paraId="4F187F41" w14:textId="77777777" w:rsidR="00230C3A" w:rsidRPr="00230C3A" w:rsidRDefault="00230C3A" w:rsidP="00230C3A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Il computer viene trasferito ad un’altra sede dell’organizzazione</w:t>
                  </w:r>
                </w:p>
              </w:tc>
            </w:tr>
          </w:tbl>
          <w:p w14:paraId="3C3D7703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1D0B9292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DATA DI PARTENZA – DATA DI ARRIVO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230C3A" w:rsidRPr="00230C3A" w14:paraId="62DDB937" w14:textId="77777777" w:rsidTr="00E403B8">
              <w:tc>
                <w:tcPr>
                  <w:tcW w:w="10934" w:type="dxa"/>
                  <w:shd w:val="clear" w:color="auto" w:fill="FFFFFF" w:themeFill="background1"/>
                </w:tcPr>
                <w:p w14:paraId="6002B4C4" w14:textId="5E658153" w:rsidR="00230C3A" w:rsidRPr="00230C3A" w:rsidRDefault="00230C3A" w:rsidP="00230C3A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12/02/2024 - 12/02/2024</w:t>
                  </w:r>
                </w:p>
              </w:tc>
            </w:tr>
          </w:tbl>
          <w:p w14:paraId="6F17500A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C668066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VETTORE DI TRASPORTO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230C3A" w:rsidRPr="00230C3A" w14:paraId="6C90245D" w14:textId="77777777" w:rsidTr="00E403B8">
              <w:tc>
                <w:tcPr>
                  <w:tcW w:w="10934" w:type="dxa"/>
                  <w:shd w:val="clear" w:color="auto" w:fill="FFFFFF" w:themeFill="background1"/>
                </w:tcPr>
                <w:p w14:paraId="3358B122" w14:textId="77777777" w:rsidR="00230C3A" w:rsidRPr="00230C3A" w:rsidRDefault="00230C3A" w:rsidP="00230C3A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Auto aziendale targa EB 342CV</w:t>
                  </w:r>
                </w:p>
              </w:tc>
            </w:tr>
          </w:tbl>
          <w:p w14:paraId="70CFFAC5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5D4427C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  <w:lang w:val="en-GB"/>
              </w:rPr>
              <w:t xml:space="preserve">ASSET MANAGER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34"/>
            </w:tblGrid>
            <w:tr w:rsidR="00230C3A" w:rsidRPr="00230C3A" w14:paraId="1D3A4E8D" w14:textId="77777777" w:rsidTr="00E403B8">
              <w:trPr>
                <w:trHeight w:val="167"/>
              </w:trPr>
              <w:tc>
                <w:tcPr>
                  <w:tcW w:w="10934" w:type="dxa"/>
                  <w:shd w:val="clear" w:color="auto" w:fill="FFFFFF" w:themeFill="background1"/>
                </w:tcPr>
                <w:p w14:paraId="6B07970A" w14:textId="77777777" w:rsidR="00230C3A" w:rsidRPr="00230C3A" w:rsidRDefault="00230C3A" w:rsidP="00230C3A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  <w:lang w:val="en-GB"/>
                    </w:rPr>
                    <w:t>RDP (Marketing)</w:t>
                  </w:r>
                </w:p>
              </w:tc>
            </w:tr>
          </w:tbl>
          <w:p w14:paraId="60E42AB2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  <w:lang w:val="en-GB"/>
              </w:rPr>
            </w:pPr>
          </w:p>
          <w:p w14:paraId="2C46E6B3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  <w:lang w:val="en-GB"/>
              </w:rPr>
            </w:pPr>
          </w:p>
          <w:p w14:paraId="370D3A6B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AUTORIZZAZIONE DA PARTE DELL’ALTA DIREZIONE</w:t>
            </w:r>
          </w:p>
          <w:p w14:paraId="1186E919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FA92FD5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pPr w:leftFromText="141" w:rightFromText="141" w:vertAnchor="text" w:horzAnchor="margin" w:tblpY="-24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9781"/>
            </w:tblGrid>
            <w:tr w:rsidR="00230C3A" w:rsidRPr="00230C3A" w14:paraId="3A5AAAD5" w14:textId="77777777" w:rsidTr="00E403B8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189CF0B9" w14:textId="77777777" w:rsidR="00230C3A" w:rsidRPr="00230C3A" w:rsidRDefault="00230C3A" w:rsidP="00230C3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9781" w:type="dxa"/>
                </w:tcPr>
                <w:p w14:paraId="57CBA3E0" w14:textId="77777777" w:rsidR="00230C3A" w:rsidRPr="00230C3A" w:rsidRDefault="00230C3A" w:rsidP="00230C3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230C3A" w:rsidRPr="00230C3A" w14:paraId="0B4A65FF" w14:textId="77777777" w:rsidTr="00E403B8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43587AC8" w14:textId="77777777" w:rsidR="00230C3A" w:rsidRPr="00230C3A" w:rsidRDefault="00230C3A" w:rsidP="00230C3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Firma</w:t>
                  </w:r>
                </w:p>
              </w:tc>
              <w:tc>
                <w:tcPr>
                  <w:tcW w:w="9781" w:type="dxa"/>
                </w:tcPr>
                <w:p w14:paraId="346B167C" w14:textId="77777777" w:rsidR="00230C3A" w:rsidRPr="00230C3A" w:rsidRDefault="00230C3A" w:rsidP="00230C3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40379E09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0B6942A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75EE161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CONTROLLI DI SICUREZZA ATTUATI E VERIFICATI </w:t>
            </w:r>
          </w:p>
          <w:p w14:paraId="3DF92313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19C36BC4" w14:textId="3920236F" w:rsidR="00230C3A" w:rsidRPr="00230C3A" w:rsidRDefault="00000000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2004629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Open Sans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sz w:val="20"/>
                <w:szCs w:val="20"/>
              </w:rPr>
              <w:t xml:space="preserve"> Accesso al dispositivo con autenticazione</w:t>
            </w:r>
          </w:p>
          <w:p w14:paraId="790A0C33" w14:textId="7886DDF0" w:rsidR="00230C3A" w:rsidRPr="00230C3A" w:rsidRDefault="00000000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452684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Open Sans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sz w:val="20"/>
                <w:szCs w:val="20"/>
              </w:rPr>
              <w:t xml:space="preserve"> Cifratura dell’hard disk</w:t>
            </w:r>
          </w:p>
          <w:p w14:paraId="1183041B" w14:textId="2D6A3335" w:rsidR="00230C3A" w:rsidRPr="00230C3A" w:rsidRDefault="00000000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49493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Open Sans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sz w:val="20"/>
                <w:szCs w:val="20"/>
              </w:rPr>
              <w:t xml:space="preserve"> Apposizione, sul supporto, di un segno distintivo dell’organizzazione (non rimovibile)</w:t>
            </w:r>
          </w:p>
          <w:p w14:paraId="6A4131C9" w14:textId="50373F4E" w:rsidR="00230C3A" w:rsidRPr="00230C3A" w:rsidRDefault="00000000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67085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Open Sans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sz w:val="20"/>
                <w:szCs w:val="20"/>
              </w:rPr>
              <w:t xml:space="preserve"> Eventuali registrazioni di assegnazione del supporto ad un nuovo responsabile </w:t>
            </w:r>
          </w:p>
          <w:p w14:paraId="621FCBC7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8D97060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48B8FFF8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VERIFICA DELL’ATTUAZIONE DEI CONTROLLI DA PARTE DELL’RGSI</w:t>
            </w:r>
          </w:p>
          <w:p w14:paraId="5A02D175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92A5770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pPr w:leftFromText="141" w:rightFromText="141" w:vertAnchor="text" w:horzAnchor="margin" w:tblpY="-23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9781"/>
            </w:tblGrid>
            <w:tr w:rsidR="00230C3A" w:rsidRPr="00230C3A" w14:paraId="6BB75E37" w14:textId="77777777" w:rsidTr="00E403B8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286926AD" w14:textId="77777777" w:rsidR="00230C3A" w:rsidRPr="00230C3A" w:rsidRDefault="00230C3A" w:rsidP="00230C3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9781" w:type="dxa"/>
                </w:tcPr>
                <w:p w14:paraId="64FD7D28" w14:textId="77777777" w:rsidR="00230C3A" w:rsidRPr="00230C3A" w:rsidRDefault="00230C3A" w:rsidP="00230C3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230C3A" w:rsidRPr="00230C3A" w14:paraId="66E83877" w14:textId="77777777" w:rsidTr="00E403B8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74A65964" w14:textId="77777777" w:rsidR="00230C3A" w:rsidRPr="00230C3A" w:rsidRDefault="00230C3A" w:rsidP="00230C3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Firma</w:t>
                  </w:r>
                </w:p>
              </w:tc>
              <w:tc>
                <w:tcPr>
                  <w:tcW w:w="9781" w:type="dxa"/>
                </w:tcPr>
                <w:p w14:paraId="2CC04372" w14:textId="77777777" w:rsidR="00230C3A" w:rsidRPr="00230C3A" w:rsidRDefault="00230C3A" w:rsidP="00230C3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6AD154A" w14:textId="77777777" w:rsidR="00230C3A" w:rsidRPr="00230C3A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AC39F85" w14:textId="77777777" w:rsidR="005C5159" w:rsidRDefault="005C5159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6A6336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59D3B" w14:textId="77777777" w:rsidR="006A6336" w:rsidRDefault="006A6336" w:rsidP="00F0581E">
      <w:pPr>
        <w:spacing w:after="0" w:line="240" w:lineRule="auto"/>
      </w:pPr>
      <w:r>
        <w:separator/>
      </w:r>
    </w:p>
  </w:endnote>
  <w:endnote w:type="continuationSeparator" w:id="0">
    <w:p w14:paraId="1FB27642" w14:textId="77777777" w:rsidR="006A6336" w:rsidRDefault="006A6336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5D5B3642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6B0F9C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5D5B3642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6B0F9C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E9931" w14:textId="77777777" w:rsidR="006A6336" w:rsidRDefault="006A6336" w:rsidP="00F0581E">
      <w:pPr>
        <w:spacing w:after="0" w:line="240" w:lineRule="auto"/>
      </w:pPr>
      <w:r>
        <w:separator/>
      </w:r>
    </w:p>
  </w:footnote>
  <w:footnote w:type="continuationSeparator" w:id="0">
    <w:p w14:paraId="30B528C7" w14:textId="77777777" w:rsidR="006A6336" w:rsidRDefault="006A6336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2AC03B28" w:rsidR="00665C9D" w:rsidRDefault="00665C9D"/>
  <w:p w14:paraId="4975F063" w14:textId="2BAA39F6" w:rsidR="00665C9D" w:rsidRDefault="009A1E7E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0B8FA13F" wp14:editId="3BC3A715">
          <wp:simplePos x="0" y="0"/>
          <wp:positionH relativeFrom="margin">
            <wp:posOffset>4497705</wp:posOffset>
          </wp:positionH>
          <wp:positionV relativeFrom="margin">
            <wp:posOffset>-1146175</wp:posOffset>
          </wp:positionV>
          <wp:extent cx="2523749" cy="591313"/>
          <wp:effectExtent l="0" t="0" r="0" b="0"/>
          <wp:wrapSquare wrapText="bothSides"/>
          <wp:docPr id="90114581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1145811" name="Immagine 9011458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23908763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26914C79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38C2AB4F" w:rsidR="001E032E" w:rsidRDefault="001E032E" w:rsidP="001E032E">
    <w:pPr>
      <w:pStyle w:val="Intestazione"/>
      <w:ind w:left="-284" w:firstLine="284"/>
    </w:pPr>
  </w:p>
  <w:p w14:paraId="26C3BDA8" w14:textId="3F4EA648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31F3FB23" w:rsidR="001E032E" w:rsidRPr="004E4A71" w:rsidRDefault="00230C3A" w:rsidP="005C5159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TRASFERIMENTO ASSET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6F3C79F7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097C5DE2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710</w:t>
          </w:r>
          <w:r w:rsidR="00AE58E8">
            <w:rPr>
              <w:rFonts w:ascii="Open Sans" w:hAnsi="Open Sans" w:cs="Open Sans"/>
              <w:b/>
              <w:color w:val="FFFFFF"/>
            </w:rPr>
            <w:t>-</w:t>
          </w:r>
          <w:r w:rsidR="00230C3A">
            <w:rPr>
              <w:rFonts w:ascii="Open Sans" w:hAnsi="Open Sans" w:cs="Open Sans"/>
              <w:b/>
              <w:color w:val="FFFFFF"/>
            </w:rPr>
            <w:t>P</w:t>
          </w:r>
        </w:p>
      </w:tc>
    </w:tr>
  </w:tbl>
  <w:p w14:paraId="7D0FBF7D" w14:textId="58D82992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TRASFERIMENTO ASSET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MOD-710-P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4"/>
  </w:num>
  <w:num w:numId="4" w16cid:durableId="1747334484">
    <w:abstractNumId w:val="55"/>
  </w:num>
  <w:num w:numId="5" w16cid:durableId="1972443663">
    <w:abstractNumId w:val="56"/>
  </w:num>
  <w:num w:numId="6" w16cid:durableId="859705822">
    <w:abstractNumId w:val="24"/>
  </w:num>
  <w:num w:numId="7" w16cid:durableId="1299148416">
    <w:abstractNumId w:val="45"/>
  </w:num>
  <w:num w:numId="8" w16cid:durableId="2104059699">
    <w:abstractNumId w:val="37"/>
  </w:num>
  <w:num w:numId="9" w16cid:durableId="1399746530">
    <w:abstractNumId w:val="42"/>
  </w:num>
  <w:num w:numId="10" w16cid:durableId="1557666593">
    <w:abstractNumId w:val="43"/>
  </w:num>
  <w:num w:numId="11" w16cid:durableId="1846361425">
    <w:abstractNumId w:val="41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0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6"/>
  </w:num>
  <w:num w:numId="26" w16cid:durableId="1306937466">
    <w:abstractNumId w:val="59"/>
  </w:num>
  <w:num w:numId="27" w16cid:durableId="684600081">
    <w:abstractNumId w:val="57"/>
  </w:num>
  <w:num w:numId="28" w16cid:durableId="731467266">
    <w:abstractNumId w:val="52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8"/>
  </w:num>
  <w:num w:numId="32" w16cid:durableId="1708942622">
    <w:abstractNumId w:val="61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0"/>
  </w:num>
  <w:num w:numId="37" w16cid:durableId="668825007">
    <w:abstractNumId w:val="25"/>
  </w:num>
  <w:num w:numId="38" w16cid:durableId="1168209865">
    <w:abstractNumId w:val="50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8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7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8"/>
  </w:num>
  <w:num w:numId="52" w16cid:durableId="450520466">
    <w:abstractNumId w:val="54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49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1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39"/>
  </w:num>
  <w:num w:numId="62" w16cid:durableId="475486858">
    <w:abstractNumId w:val="5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47A9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4C7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A6336"/>
    <w:rsid w:val="006B0F9C"/>
    <w:rsid w:val="006B4E65"/>
    <w:rsid w:val="006B6F42"/>
    <w:rsid w:val="006C0B89"/>
    <w:rsid w:val="006C2230"/>
    <w:rsid w:val="006C4090"/>
    <w:rsid w:val="006D0FB1"/>
    <w:rsid w:val="006D5B59"/>
    <w:rsid w:val="006E54C5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1E7E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8E8"/>
    <w:rsid w:val="00AE5EAD"/>
    <w:rsid w:val="00AF777C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26B6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908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8</cp:revision>
  <dcterms:created xsi:type="dcterms:W3CDTF">2024-01-26T10:57:00Z</dcterms:created>
  <dcterms:modified xsi:type="dcterms:W3CDTF">2024-03-09T16:46:00Z</dcterms:modified>
</cp:coreProperties>
</file>